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EC" w:rsidRPr="00EA2CEC" w:rsidRDefault="00EA2CEC" w:rsidP="008204F9">
      <w:pPr>
        <w:rPr>
          <w:rFonts w:asciiTheme="minorEastAsia" w:hAnsiTheme="minorEastAsia"/>
        </w:rPr>
      </w:pPr>
      <w:bookmarkStart w:id="0" w:name="_GoBack"/>
      <w:bookmarkEnd w:id="0"/>
      <w:r w:rsidRPr="00EA2CEC">
        <w:rPr>
          <w:rFonts w:asciiTheme="minorEastAsia" w:hAnsiTheme="minorEastAsia" w:hint="eastAsia"/>
        </w:rPr>
        <w:t>第10</w:t>
      </w:r>
      <w:r w:rsidR="000C76AC">
        <w:rPr>
          <w:rFonts w:asciiTheme="minorEastAsia" w:hAnsiTheme="minorEastAsia" w:hint="eastAsia"/>
        </w:rPr>
        <w:t>号様式（第７</w:t>
      </w:r>
      <w:r w:rsidRPr="00EA2CEC">
        <w:rPr>
          <w:rFonts w:asciiTheme="minorEastAsia" w:hAnsiTheme="minorEastAsia" w:hint="eastAsia"/>
        </w:rPr>
        <w:t>条関係）</w:t>
      </w:r>
    </w:p>
    <w:p w:rsidR="00C20ACB" w:rsidRDefault="00C20ACB" w:rsidP="00C20ACB"/>
    <w:p w:rsidR="00C20ACB" w:rsidRDefault="00C20ACB" w:rsidP="00C20ACB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C20ACB" w:rsidRDefault="00C20ACB" w:rsidP="00C20ACB">
      <w:pPr>
        <w:jc w:val="left"/>
      </w:pPr>
    </w:p>
    <w:p w:rsidR="00C20ACB" w:rsidRDefault="00C20ACB" w:rsidP="00C20ACB">
      <w:pPr>
        <w:jc w:val="left"/>
      </w:pPr>
      <w:r>
        <w:rPr>
          <w:rFonts w:hint="eastAsia"/>
        </w:rPr>
        <w:t>大崎町長　　様</w:t>
      </w:r>
    </w:p>
    <w:p w:rsidR="00C20ACB" w:rsidRDefault="00C20ACB" w:rsidP="00C20ACB">
      <w:pPr>
        <w:jc w:val="left"/>
      </w:pPr>
    </w:p>
    <w:p w:rsidR="00C20ACB" w:rsidRDefault="00C20ACB" w:rsidP="00C20ACB">
      <w:pPr>
        <w:ind w:firstLineChars="2100" w:firstLine="4410"/>
        <w:jc w:val="left"/>
      </w:pPr>
      <w:r>
        <w:rPr>
          <w:rFonts w:hint="eastAsia"/>
        </w:rPr>
        <w:t>住　　所</w:t>
      </w:r>
    </w:p>
    <w:p w:rsidR="00C20ACB" w:rsidRDefault="00C20ACB" w:rsidP="00C20ACB">
      <w:pPr>
        <w:ind w:firstLineChars="2100" w:firstLine="4410"/>
        <w:jc w:val="left"/>
      </w:pPr>
      <w:r>
        <w:rPr>
          <w:rFonts w:hint="eastAsia"/>
        </w:rPr>
        <w:t>氏　　名　　　　　　　　　　　　　印</w:t>
      </w:r>
    </w:p>
    <w:p w:rsidR="00C20ACB" w:rsidRDefault="00C20ACB" w:rsidP="00C20ACB">
      <w:pPr>
        <w:jc w:val="left"/>
      </w:pPr>
    </w:p>
    <w:p w:rsidR="00C20ACB" w:rsidRDefault="00C20ACB" w:rsidP="00C20ACB">
      <w:pPr>
        <w:jc w:val="center"/>
      </w:pPr>
      <w:r>
        <w:rPr>
          <w:rFonts w:hint="eastAsia"/>
        </w:rPr>
        <w:t>大崎町</w:t>
      </w:r>
      <w:r w:rsidR="00703072">
        <w:rPr>
          <w:rFonts w:hint="eastAsia"/>
        </w:rPr>
        <w:t>農業用遊休資産</w:t>
      </w:r>
      <w:r>
        <w:rPr>
          <w:rFonts w:hint="eastAsia"/>
        </w:rPr>
        <w:t>バンク交渉結果報告書</w:t>
      </w:r>
    </w:p>
    <w:p w:rsidR="00EA2CEC" w:rsidRPr="00C20ACB" w:rsidRDefault="00EA2CEC" w:rsidP="008204F9">
      <w:pPr>
        <w:rPr>
          <w:rFonts w:asciiTheme="minorEastAsia" w:hAnsiTheme="minorEastAsia"/>
        </w:rPr>
      </w:pPr>
    </w:p>
    <w:p w:rsidR="00EA2CEC" w:rsidRDefault="00C20ACB" w:rsidP="008204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大崎町</w:t>
      </w:r>
      <w:r w:rsidR="00703072">
        <w:rPr>
          <w:rFonts w:asciiTheme="minorEastAsia" w:hAnsiTheme="minorEastAsia" w:hint="eastAsia"/>
        </w:rPr>
        <w:t>農業用遊休資産</w:t>
      </w:r>
      <w:r>
        <w:rPr>
          <w:rFonts w:asciiTheme="minorEastAsia" w:hAnsiTheme="minorEastAsia" w:hint="eastAsia"/>
        </w:rPr>
        <w:t>バンク設置要綱第７条第３項の規定により，交渉結果を次のとおり報告します。</w:t>
      </w:r>
    </w:p>
    <w:p w:rsidR="00C20ACB" w:rsidRDefault="00C20ACB" w:rsidP="008204F9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5332"/>
      </w:tblGrid>
      <w:tr w:rsidR="00C20ACB" w:rsidTr="00C20ACB">
        <w:trPr>
          <w:trHeight w:val="543"/>
        </w:trPr>
        <w:tc>
          <w:tcPr>
            <w:tcW w:w="2127" w:type="dxa"/>
            <w:vAlign w:val="center"/>
          </w:tcPr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7033" w:type="dxa"/>
            <w:gridSpan w:val="2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　　　号</w:t>
            </w:r>
          </w:p>
        </w:tc>
      </w:tr>
      <w:tr w:rsidR="00C20ACB" w:rsidTr="00C20ACB">
        <w:trPr>
          <w:trHeight w:val="543"/>
        </w:trPr>
        <w:tc>
          <w:tcPr>
            <w:tcW w:w="2127" w:type="dxa"/>
            <w:vMerge w:val="restart"/>
            <w:vAlign w:val="center"/>
          </w:tcPr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相手方</w:t>
            </w:r>
          </w:p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（利用希望者）</w:t>
            </w:r>
          </w:p>
        </w:tc>
        <w:tc>
          <w:tcPr>
            <w:tcW w:w="1701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5332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ACB" w:rsidTr="00C20ACB">
        <w:trPr>
          <w:trHeight w:val="543"/>
        </w:trPr>
        <w:tc>
          <w:tcPr>
            <w:tcW w:w="2127" w:type="dxa"/>
            <w:vMerge/>
            <w:vAlign w:val="center"/>
          </w:tcPr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332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ACB" w:rsidTr="00C20ACB">
        <w:trPr>
          <w:trHeight w:val="543"/>
        </w:trPr>
        <w:tc>
          <w:tcPr>
            <w:tcW w:w="2127" w:type="dxa"/>
            <w:vMerge/>
            <w:vAlign w:val="center"/>
          </w:tcPr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5332" w:type="dxa"/>
            <w:vAlign w:val="center"/>
          </w:tcPr>
          <w:p w:rsidR="00C20ACB" w:rsidRDefault="00C20ACB" w:rsidP="00C20A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ACB" w:rsidRPr="00D351D8" w:rsidTr="00C20ACB">
        <w:trPr>
          <w:trHeight w:val="543"/>
        </w:trPr>
        <w:tc>
          <w:tcPr>
            <w:tcW w:w="2127" w:type="dxa"/>
            <w:vAlign w:val="center"/>
          </w:tcPr>
          <w:p w:rsidR="00C20ACB" w:rsidRDefault="00C20ACB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成立の可否</w:t>
            </w:r>
          </w:p>
        </w:tc>
        <w:tc>
          <w:tcPr>
            <w:tcW w:w="7033" w:type="dxa"/>
            <w:gridSpan w:val="2"/>
            <w:vAlign w:val="center"/>
          </w:tcPr>
          <w:p w:rsidR="00C20ACB" w:rsidRPr="00C20ACB" w:rsidRDefault="00D351D8" w:rsidP="00C20ACB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成立</w:t>
            </w:r>
            <w:r w:rsidR="00C20ACB">
              <w:rPr>
                <w:rFonts w:asciiTheme="minorEastAsia" w:hAnsiTheme="minorEastAsia" w:hint="eastAsia"/>
              </w:rPr>
              <w:t xml:space="preserve">　　　　□　不成立</w:t>
            </w:r>
          </w:p>
        </w:tc>
      </w:tr>
      <w:tr w:rsidR="00D351D8" w:rsidRPr="00D351D8" w:rsidTr="00D351D8">
        <w:trPr>
          <w:trHeight w:val="543"/>
        </w:trPr>
        <w:tc>
          <w:tcPr>
            <w:tcW w:w="2127" w:type="dxa"/>
            <w:vMerge w:val="restart"/>
            <w:vAlign w:val="center"/>
          </w:tcPr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成立の場合の</w:t>
            </w:r>
          </w:p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主な契約内容</w:t>
            </w:r>
          </w:p>
        </w:tc>
        <w:tc>
          <w:tcPr>
            <w:tcW w:w="1701" w:type="dxa"/>
            <w:vAlign w:val="center"/>
          </w:tcPr>
          <w:p w:rsidR="00D351D8" w:rsidRPr="00D351D8" w:rsidRDefault="00D351D8" w:rsidP="00D351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契約の種類</w:t>
            </w:r>
          </w:p>
        </w:tc>
        <w:tc>
          <w:tcPr>
            <w:tcW w:w="5332" w:type="dxa"/>
            <w:vAlign w:val="center"/>
          </w:tcPr>
          <w:p w:rsidR="00D351D8" w:rsidRPr="00D351D8" w:rsidRDefault="00D351D8" w:rsidP="00D351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□売買　　□賃貸借　　□使用貸借　　□譲渡</w:t>
            </w:r>
          </w:p>
        </w:tc>
      </w:tr>
      <w:tr w:rsidR="00D351D8" w:rsidRPr="00D351D8" w:rsidTr="00D351D8">
        <w:trPr>
          <w:trHeight w:val="543"/>
        </w:trPr>
        <w:tc>
          <w:tcPr>
            <w:tcW w:w="2127" w:type="dxa"/>
            <w:vMerge/>
            <w:vAlign w:val="center"/>
          </w:tcPr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351D8" w:rsidRPr="00D351D8" w:rsidRDefault="00D351D8" w:rsidP="00D351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契約予定日</w:t>
            </w:r>
          </w:p>
        </w:tc>
        <w:tc>
          <w:tcPr>
            <w:tcW w:w="5332" w:type="dxa"/>
            <w:vAlign w:val="center"/>
          </w:tcPr>
          <w:p w:rsidR="00D351D8" w:rsidRPr="00D351D8" w:rsidRDefault="00D351D8" w:rsidP="00D351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D351D8" w:rsidRPr="00D351D8" w:rsidTr="00D351D8">
        <w:trPr>
          <w:trHeight w:val="543"/>
        </w:trPr>
        <w:tc>
          <w:tcPr>
            <w:tcW w:w="2127" w:type="dxa"/>
            <w:vMerge/>
            <w:vAlign w:val="center"/>
          </w:tcPr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351D8" w:rsidRPr="00D351D8" w:rsidRDefault="00D351D8" w:rsidP="00D351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契約予定額</w:t>
            </w:r>
          </w:p>
        </w:tc>
        <w:tc>
          <w:tcPr>
            <w:tcW w:w="5332" w:type="dxa"/>
            <w:vAlign w:val="center"/>
          </w:tcPr>
          <w:p w:rsidR="00D351D8" w:rsidRPr="00D351D8" w:rsidRDefault="00D351D8" w:rsidP="00D351D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</w:t>
            </w:r>
          </w:p>
        </w:tc>
      </w:tr>
      <w:tr w:rsidR="00D351D8" w:rsidRPr="00D351D8" w:rsidTr="00D351D8">
        <w:trPr>
          <w:trHeight w:val="1499"/>
        </w:trPr>
        <w:tc>
          <w:tcPr>
            <w:tcW w:w="2127" w:type="dxa"/>
            <w:vAlign w:val="center"/>
          </w:tcPr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不成立の主な原因</w:t>
            </w:r>
          </w:p>
        </w:tc>
        <w:tc>
          <w:tcPr>
            <w:tcW w:w="7033" w:type="dxa"/>
            <w:gridSpan w:val="2"/>
            <w:vAlign w:val="center"/>
          </w:tcPr>
          <w:p w:rsidR="00D351D8" w:rsidRDefault="00D351D8" w:rsidP="00D351D8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D351D8" w:rsidRPr="00D351D8" w:rsidTr="00D351D8">
        <w:trPr>
          <w:trHeight w:val="840"/>
        </w:trPr>
        <w:tc>
          <w:tcPr>
            <w:tcW w:w="2127" w:type="dxa"/>
            <w:vAlign w:val="center"/>
          </w:tcPr>
          <w:p w:rsidR="00D351D8" w:rsidRDefault="00D351D8" w:rsidP="00C20AC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033" w:type="dxa"/>
            <w:gridSpan w:val="2"/>
            <w:vAlign w:val="center"/>
          </w:tcPr>
          <w:p w:rsidR="00D351D8" w:rsidRDefault="00D351D8" w:rsidP="00D351D8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</w:tbl>
    <w:p w:rsidR="00C20ACB" w:rsidRPr="00EA2CEC" w:rsidRDefault="00C20ACB" w:rsidP="008204F9">
      <w:pPr>
        <w:rPr>
          <w:rFonts w:asciiTheme="minorEastAsia" w:hAnsiTheme="minorEastAsia"/>
        </w:rPr>
      </w:pPr>
    </w:p>
    <w:sectPr w:rsidR="00C20ACB" w:rsidRPr="00EA2CEC" w:rsidSect="006904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E40"/>
    <w:multiLevelType w:val="hybridMultilevel"/>
    <w:tmpl w:val="B4C44CCC"/>
    <w:lvl w:ilvl="0" w:tplc="67A8FCB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F0E35"/>
    <w:multiLevelType w:val="hybridMultilevel"/>
    <w:tmpl w:val="9672F7F6"/>
    <w:lvl w:ilvl="0" w:tplc="915E3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9"/>
    <w:rsid w:val="000159E5"/>
    <w:rsid w:val="00096D67"/>
    <w:rsid w:val="000A3971"/>
    <w:rsid w:val="000C76AC"/>
    <w:rsid w:val="00163C5C"/>
    <w:rsid w:val="00190D82"/>
    <w:rsid w:val="001A07B2"/>
    <w:rsid w:val="001D55D7"/>
    <w:rsid w:val="0028112C"/>
    <w:rsid w:val="002A439B"/>
    <w:rsid w:val="0032157A"/>
    <w:rsid w:val="00342ED9"/>
    <w:rsid w:val="004A66D7"/>
    <w:rsid w:val="005131E1"/>
    <w:rsid w:val="00530FF1"/>
    <w:rsid w:val="005D73A5"/>
    <w:rsid w:val="005F7AA4"/>
    <w:rsid w:val="00601CC0"/>
    <w:rsid w:val="006367C4"/>
    <w:rsid w:val="006904DA"/>
    <w:rsid w:val="006C02A7"/>
    <w:rsid w:val="006C164A"/>
    <w:rsid w:val="00703072"/>
    <w:rsid w:val="00806D65"/>
    <w:rsid w:val="0081467A"/>
    <w:rsid w:val="008204F9"/>
    <w:rsid w:val="008668E0"/>
    <w:rsid w:val="008B40CB"/>
    <w:rsid w:val="00974D54"/>
    <w:rsid w:val="009B1AA2"/>
    <w:rsid w:val="009B79CA"/>
    <w:rsid w:val="009E2199"/>
    <w:rsid w:val="009F550F"/>
    <w:rsid w:val="00A81A4B"/>
    <w:rsid w:val="00AB5BFC"/>
    <w:rsid w:val="00AB612C"/>
    <w:rsid w:val="00B3727B"/>
    <w:rsid w:val="00B44BFB"/>
    <w:rsid w:val="00B67678"/>
    <w:rsid w:val="00B67837"/>
    <w:rsid w:val="00BF071F"/>
    <w:rsid w:val="00C0316E"/>
    <w:rsid w:val="00C20ACB"/>
    <w:rsid w:val="00C65C2C"/>
    <w:rsid w:val="00C73181"/>
    <w:rsid w:val="00D351D8"/>
    <w:rsid w:val="00E35B17"/>
    <w:rsid w:val="00E3622E"/>
    <w:rsid w:val="00EA2CEC"/>
    <w:rsid w:val="00EE6992"/>
    <w:rsid w:val="00F369A4"/>
    <w:rsid w:val="00F8655B"/>
    <w:rsid w:val="00FA181B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2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7229-F80E-4136-9820-AFEA1DF6B93A}">
  <ds:schemaRefs>
    <ds:schemaRef ds:uri="http://schemas.openxmlformats.org/officeDocument/2006/bibliography"/>
  </ds:schemaRefs>
</ds:datastoreItem>
</file>